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D" w:rsidRPr="006B3CFD" w:rsidRDefault="006C159F" w:rsidP="00EC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FD">
        <w:rPr>
          <w:rFonts w:ascii="Times New Roman" w:hAnsi="Times New Roman" w:cs="Times New Roman"/>
          <w:b/>
          <w:sz w:val="24"/>
          <w:szCs w:val="24"/>
        </w:rPr>
        <w:t xml:space="preserve">Результаты  конкурса </w:t>
      </w:r>
      <w:proofErr w:type="spellStart"/>
      <w:r w:rsidRPr="006B3CFD">
        <w:rPr>
          <w:rFonts w:ascii="Times New Roman" w:hAnsi="Times New Roman" w:cs="Times New Roman"/>
          <w:b/>
          <w:sz w:val="24"/>
          <w:szCs w:val="24"/>
        </w:rPr>
        <w:t>санбюллетеней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41"/>
        <w:gridCol w:w="4250"/>
      </w:tblGrid>
      <w:tr w:rsidR="006C159F" w:rsidRPr="006B3CFD" w:rsidTr="00FB39AF">
        <w:trPr>
          <w:trHeight w:val="695"/>
        </w:trPr>
        <w:tc>
          <w:tcPr>
            <w:tcW w:w="2110" w:type="dxa"/>
          </w:tcPr>
          <w:p w:rsidR="006C159F" w:rsidRPr="006B3CFD" w:rsidRDefault="006C159F" w:rsidP="006B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41" w:type="dxa"/>
          </w:tcPr>
          <w:p w:rsidR="006C159F" w:rsidRPr="006B3CFD" w:rsidRDefault="006C159F" w:rsidP="006B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250" w:type="dxa"/>
          </w:tcPr>
          <w:p w:rsidR="006C159F" w:rsidRPr="006B3CFD" w:rsidRDefault="00396343" w:rsidP="006B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C159F" w:rsidRPr="006B3CFD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Pr="006B3CFD">
              <w:rPr>
                <w:rFonts w:ascii="Times New Roman" w:hAnsi="Times New Roman" w:cs="Times New Roman"/>
                <w:b/>
                <w:sz w:val="24"/>
                <w:szCs w:val="24"/>
              </w:rPr>
              <w:t>, номинация</w:t>
            </w:r>
          </w:p>
        </w:tc>
      </w:tr>
      <w:tr w:rsidR="006C159F" w:rsidRPr="006B3CFD" w:rsidTr="00FB39AF">
        <w:trPr>
          <w:trHeight w:val="646"/>
        </w:trPr>
        <w:tc>
          <w:tcPr>
            <w:tcW w:w="2110" w:type="dxa"/>
          </w:tcPr>
          <w:p w:rsidR="006C159F" w:rsidRPr="006B3CFD" w:rsidRDefault="006C159F" w:rsidP="006B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18НК11к</w:t>
            </w:r>
          </w:p>
        </w:tc>
        <w:tc>
          <w:tcPr>
            <w:tcW w:w="2141" w:type="dxa"/>
          </w:tcPr>
          <w:p w:rsidR="006C159F" w:rsidRPr="006B3CFD" w:rsidRDefault="006C159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</w:tcPr>
          <w:p w:rsidR="006C159F" w:rsidRPr="006B3CFD" w:rsidRDefault="006C159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159F" w:rsidRPr="006B3CFD" w:rsidTr="00FB39AF">
        <w:trPr>
          <w:trHeight w:val="695"/>
        </w:trPr>
        <w:tc>
          <w:tcPr>
            <w:tcW w:w="2110" w:type="dxa"/>
          </w:tcPr>
          <w:p w:rsidR="006C159F" w:rsidRPr="006B3CFD" w:rsidRDefault="006C159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11ДОУ11к</w:t>
            </w:r>
          </w:p>
        </w:tc>
        <w:tc>
          <w:tcPr>
            <w:tcW w:w="2141" w:type="dxa"/>
          </w:tcPr>
          <w:p w:rsidR="006C159F" w:rsidRPr="006B3CFD" w:rsidRDefault="00396343" w:rsidP="0039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59F" w:rsidRPr="006B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0" w:type="dxa"/>
          </w:tcPr>
          <w:p w:rsidR="006C159F" w:rsidRPr="006B3CFD" w:rsidRDefault="006C159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159F" w:rsidRPr="006B3CFD" w:rsidTr="00FB39AF">
        <w:trPr>
          <w:trHeight w:val="646"/>
        </w:trPr>
        <w:tc>
          <w:tcPr>
            <w:tcW w:w="2110" w:type="dxa"/>
          </w:tcPr>
          <w:p w:rsidR="006C159F" w:rsidRPr="006B3CFD" w:rsidRDefault="00FB39AF" w:rsidP="00FB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18НК12к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1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39AF" w:rsidRPr="006B3CFD" w:rsidTr="00FB39AF">
        <w:trPr>
          <w:trHeight w:val="646"/>
        </w:trPr>
        <w:tc>
          <w:tcPr>
            <w:tcW w:w="2110" w:type="dxa"/>
          </w:tcPr>
          <w:p w:rsidR="00FB39AF" w:rsidRPr="006B3CFD" w:rsidRDefault="00FB39AF" w:rsidP="006B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17НК23</w:t>
            </w:r>
          </w:p>
        </w:tc>
        <w:tc>
          <w:tcPr>
            <w:tcW w:w="2141" w:type="dxa"/>
          </w:tcPr>
          <w:p w:rsidR="00FB39AF" w:rsidRPr="006B3CFD" w:rsidRDefault="00FB39A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FB39AF" w:rsidRPr="006B3CFD" w:rsidRDefault="00834C2C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39AF" w:rsidRPr="006B3CFD">
              <w:rPr>
                <w:rFonts w:ascii="Times New Roman" w:hAnsi="Times New Roman" w:cs="Times New Roman"/>
                <w:sz w:val="24"/>
                <w:szCs w:val="24"/>
              </w:rPr>
              <w:t>«Творческая индивидуальность»</w:t>
            </w:r>
          </w:p>
        </w:tc>
      </w:tr>
      <w:tr w:rsidR="006C159F" w:rsidRPr="006B3CFD" w:rsidTr="00FB39AF">
        <w:trPr>
          <w:trHeight w:val="695"/>
        </w:trPr>
        <w:tc>
          <w:tcPr>
            <w:tcW w:w="2110" w:type="dxa"/>
          </w:tcPr>
          <w:p w:rsidR="006C159F" w:rsidRPr="006B3CFD" w:rsidRDefault="00FB39AF" w:rsidP="0039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17ДО21к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6C159F" w:rsidRPr="006B3CFD" w:rsidRDefault="00FB39AF" w:rsidP="00FB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«Изобретательность и творческий поиск»</w:t>
            </w:r>
          </w:p>
        </w:tc>
      </w:tr>
      <w:tr w:rsidR="006C159F" w:rsidRPr="006B3CFD" w:rsidTr="00FB39AF">
        <w:trPr>
          <w:trHeight w:val="646"/>
        </w:trPr>
        <w:tc>
          <w:tcPr>
            <w:tcW w:w="2110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18ДО11</w:t>
            </w:r>
            <w:r w:rsidR="006B3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250" w:type="dxa"/>
          </w:tcPr>
          <w:p w:rsidR="006C159F" w:rsidRPr="006B3CFD" w:rsidRDefault="00FB39A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«Оригинальность замысла»</w:t>
            </w:r>
          </w:p>
        </w:tc>
      </w:tr>
      <w:tr w:rsidR="006C159F" w:rsidRPr="006B3CFD" w:rsidTr="00FB39AF">
        <w:trPr>
          <w:trHeight w:val="695"/>
        </w:trPr>
        <w:tc>
          <w:tcPr>
            <w:tcW w:w="2110" w:type="dxa"/>
          </w:tcPr>
          <w:p w:rsidR="006C159F" w:rsidRPr="006B3CFD" w:rsidRDefault="00396343" w:rsidP="006B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18ФЗК11к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6C159F" w:rsidRPr="006B3CFD" w:rsidRDefault="00FB39AF" w:rsidP="00FB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«Изящество  исполнения и мастерство»</w:t>
            </w:r>
          </w:p>
        </w:tc>
      </w:tr>
      <w:tr w:rsidR="006C159F" w:rsidRPr="006B3CFD" w:rsidTr="00FB39AF">
        <w:trPr>
          <w:trHeight w:val="695"/>
        </w:trPr>
        <w:tc>
          <w:tcPr>
            <w:tcW w:w="2110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18Т11к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6C159F" w:rsidRPr="006B3CFD" w:rsidRDefault="00FB39AF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«Оригинальность замысла»</w:t>
            </w:r>
          </w:p>
        </w:tc>
      </w:tr>
      <w:tr w:rsidR="006C159F" w:rsidRPr="006B3CFD" w:rsidTr="00FB39AF">
        <w:trPr>
          <w:trHeight w:val="646"/>
        </w:trPr>
        <w:tc>
          <w:tcPr>
            <w:tcW w:w="2110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18ПСО11к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6C159F" w:rsidRPr="006B3CFD" w:rsidRDefault="00834C2C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делу»</w:t>
            </w:r>
          </w:p>
        </w:tc>
      </w:tr>
      <w:tr w:rsidR="006C159F" w:rsidRPr="006B3CFD" w:rsidTr="00FB39AF">
        <w:trPr>
          <w:trHeight w:val="695"/>
        </w:trPr>
        <w:tc>
          <w:tcPr>
            <w:tcW w:w="2110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18ДО11к</w:t>
            </w:r>
          </w:p>
        </w:tc>
        <w:tc>
          <w:tcPr>
            <w:tcW w:w="2141" w:type="dxa"/>
          </w:tcPr>
          <w:p w:rsidR="006C159F" w:rsidRPr="006B3CFD" w:rsidRDefault="0039634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6C159F" w:rsidRPr="006B3CFD" w:rsidRDefault="00D76933" w:rsidP="006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FD">
              <w:rPr>
                <w:rFonts w:ascii="Times New Roman" w:hAnsi="Times New Roman" w:cs="Times New Roman"/>
                <w:sz w:val="24"/>
                <w:szCs w:val="24"/>
              </w:rPr>
              <w:t>«Изобретательность и творческий поиск»</w:t>
            </w:r>
          </w:p>
        </w:tc>
      </w:tr>
    </w:tbl>
    <w:p w:rsidR="00D76933" w:rsidRPr="006B3CFD" w:rsidRDefault="00D76933" w:rsidP="006C159F">
      <w:pPr>
        <w:rPr>
          <w:rFonts w:ascii="Times New Roman" w:hAnsi="Times New Roman" w:cs="Times New Roman"/>
          <w:sz w:val="24"/>
          <w:szCs w:val="24"/>
        </w:rPr>
      </w:pPr>
    </w:p>
    <w:p w:rsidR="006C159F" w:rsidRPr="006B3CFD" w:rsidRDefault="00D76933" w:rsidP="00365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CFD">
        <w:rPr>
          <w:rFonts w:ascii="Times New Roman" w:hAnsi="Times New Roman" w:cs="Times New Roman"/>
          <w:sz w:val="24"/>
          <w:szCs w:val="24"/>
        </w:rPr>
        <w:t>Номи</w:t>
      </w:r>
      <w:r w:rsidR="006B3CFD">
        <w:rPr>
          <w:rFonts w:ascii="Times New Roman" w:hAnsi="Times New Roman" w:cs="Times New Roman"/>
          <w:sz w:val="24"/>
          <w:szCs w:val="24"/>
        </w:rPr>
        <w:t>нация «Приз зрительских симпатий</w:t>
      </w:r>
      <w:r w:rsidRPr="006B3CFD">
        <w:rPr>
          <w:rFonts w:ascii="Times New Roman" w:hAnsi="Times New Roman" w:cs="Times New Roman"/>
          <w:sz w:val="24"/>
          <w:szCs w:val="24"/>
        </w:rPr>
        <w:t>» досталась группе 18ДОУ11к</w:t>
      </w:r>
    </w:p>
    <w:sectPr w:rsidR="006C159F" w:rsidRPr="006B3CFD" w:rsidSect="0011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63"/>
    <w:rsid w:val="00114ABD"/>
    <w:rsid w:val="001161C6"/>
    <w:rsid w:val="002F2FA4"/>
    <w:rsid w:val="00365B94"/>
    <w:rsid w:val="00396343"/>
    <w:rsid w:val="00617423"/>
    <w:rsid w:val="006B3CFD"/>
    <w:rsid w:val="006C159F"/>
    <w:rsid w:val="00834C2C"/>
    <w:rsid w:val="00CB6863"/>
    <w:rsid w:val="00D76933"/>
    <w:rsid w:val="00EC543D"/>
    <w:rsid w:val="00F7374B"/>
    <w:rsid w:val="00F82BF9"/>
    <w:rsid w:val="00FB39AF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2018-11-20T15:48:00Z</dcterms:created>
  <dcterms:modified xsi:type="dcterms:W3CDTF">2018-11-21T15:12:00Z</dcterms:modified>
</cp:coreProperties>
</file>